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D2" w:rsidRPr="00D356D4" w:rsidRDefault="00B53A37" w:rsidP="00B53A3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356D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Перечень </w:t>
      </w:r>
    </w:p>
    <w:p w:rsidR="00D356D4" w:rsidRDefault="00B53A37" w:rsidP="00B53A3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356D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малых творческих групп педагогов </w:t>
      </w:r>
      <w:r w:rsidR="00DE199A" w:rsidRPr="00D356D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ДДЮТ </w:t>
      </w:r>
    </w:p>
    <w:p w:rsidR="00DE199A" w:rsidRPr="00D356D4" w:rsidRDefault="00EE20F0" w:rsidP="00B53A3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на 2019-20</w:t>
      </w:r>
      <w:r w:rsidR="00D356D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учебный год</w:t>
      </w:r>
    </w:p>
    <w:p w:rsidR="005C59BF" w:rsidRDefault="0014107E" w:rsidP="00B53A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-2425844</wp:posOffset>
            </wp:positionH>
            <wp:positionV relativeFrom="paragraph">
              <wp:posOffset>75400</wp:posOffset>
            </wp:positionV>
            <wp:extent cx="10813829" cy="7561427"/>
            <wp:effectExtent l="0" t="1619250" r="0" b="1601623"/>
            <wp:wrapNone/>
            <wp:docPr id="1" name="Рисунок 1" descr="http://www.playcast.ru/uploads/2017/04/11/22288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7/04/11/2228853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20405" cy="756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B03" w:rsidRDefault="005C59BF" w:rsidP="00B53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59BF">
        <w:rPr>
          <w:rFonts w:ascii="Times New Roman" w:hAnsi="Times New Roman" w:cs="Times New Roman"/>
          <w:b/>
          <w:sz w:val="32"/>
          <w:szCs w:val="32"/>
        </w:rPr>
        <w:t>Цель</w:t>
      </w:r>
      <w:r w:rsidR="00060B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59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56D4">
        <w:rPr>
          <w:rFonts w:ascii="Times New Roman" w:hAnsi="Times New Roman" w:cs="Times New Roman"/>
          <w:b/>
          <w:sz w:val="32"/>
          <w:szCs w:val="32"/>
        </w:rPr>
        <w:t>работы:</w:t>
      </w:r>
      <w:r w:rsidRPr="005C59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0B03" w:rsidRPr="00060B03">
        <w:rPr>
          <w:rFonts w:ascii="Times New Roman" w:hAnsi="Times New Roman" w:cs="Times New Roman"/>
          <w:b/>
          <w:bCs/>
          <w:sz w:val="32"/>
          <w:szCs w:val="32"/>
        </w:rPr>
        <w:t>повышение профессионально-личностного сам</w:t>
      </w:r>
      <w:r w:rsidR="00060B03">
        <w:rPr>
          <w:rFonts w:ascii="Times New Roman" w:hAnsi="Times New Roman" w:cs="Times New Roman"/>
          <w:b/>
          <w:bCs/>
          <w:sz w:val="32"/>
          <w:szCs w:val="32"/>
        </w:rPr>
        <w:t xml:space="preserve">оразвития, развитие </w:t>
      </w:r>
      <w:r w:rsidR="00060B03" w:rsidRPr="00060B03">
        <w:rPr>
          <w:rFonts w:ascii="Times New Roman" w:hAnsi="Times New Roman" w:cs="Times New Roman"/>
          <w:b/>
          <w:bCs/>
          <w:sz w:val="32"/>
          <w:szCs w:val="32"/>
        </w:rPr>
        <w:t>методической активности, представление собственного опыта, обновление  содержания педагогической деятельности</w:t>
      </w:r>
      <w:r w:rsidR="00060B0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60B03" w:rsidRDefault="00060B03" w:rsidP="00B53A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3295"/>
        <w:gridCol w:w="2536"/>
        <w:gridCol w:w="4376"/>
      </w:tblGrid>
      <w:tr w:rsidR="00B53A37" w:rsidRPr="00FE7DD2" w:rsidTr="000D46F9">
        <w:tc>
          <w:tcPr>
            <w:tcW w:w="3295" w:type="dxa"/>
          </w:tcPr>
          <w:p w:rsidR="00B53A37" w:rsidRPr="00FE7DD2" w:rsidRDefault="00B53A37" w:rsidP="000D46F9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b/>
                <w:sz w:val="31"/>
                <w:szCs w:val="31"/>
              </w:rPr>
              <w:t xml:space="preserve">Название </w:t>
            </w:r>
          </w:p>
        </w:tc>
        <w:tc>
          <w:tcPr>
            <w:tcW w:w="2536" w:type="dxa"/>
          </w:tcPr>
          <w:p w:rsidR="00B53A37" w:rsidRPr="00FE7DD2" w:rsidRDefault="00B53A37" w:rsidP="00B53A37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b/>
                <w:sz w:val="31"/>
                <w:szCs w:val="31"/>
              </w:rPr>
              <w:t>Руководитель</w:t>
            </w:r>
          </w:p>
        </w:tc>
        <w:tc>
          <w:tcPr>
            <w:tcW w:w="4376" w:type="dxa"/>
          </w:tcPr>
          <w:p w:rsidR="00B53A37" w:rsidRPr="00FE7DD2" w:rsidRDefault="00B53A37" w:rsidP="00B53A37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b/>
                <w:sz w:val="31"/>
                <w:szCs w:val="31"/>
              </w:rPr>
              <w:t>Предполагаемый результат</w:t>
            </w:r>
          </w:p>
        </w:tc>
      </w:tr>
      <w:tr w:rsidR="00B53A37" w:rsidRPr="00FE7DD2" w:rsidTr="000D46F9">
        <w:tc>
          <w:tcPr>
            <w:tcW w:w="3295" w:type="dxa"/>
          </w:tcPr>
          <w:p w:rsidR="00B53A37" w:rsidRPr="009A308D" w:rsidRDefault="000D46F9" w:rsidP="00EE20F0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9A308D">
              <w:rPr>
                <w:rFonts w:ascii="Times New Roman" w:hAnsi="Times New Roman" w:cs="Times New Roman"/>
                <w:b/>
                <w:sz w:val="31"/>
                <w:szCs w:val="31"/>
              </w:rPr>
              <w:t>МТГ «</w:t>
            </w:r>
            <w:r w:rsidR="00EE20F0" w:rsidRPr="009A308D">
              <w:rPr>
                <w:rFonts w:ascii="Times New Roman" w:hAnsi="Times New Roman"/>
                <w:b/>
                <w:sz w:val="32"/>
                <w:szCs w:val="32"/>
              </w:rPr>
              <w:t xml:space="preserve">Технологии АМО как средство мотивации </w:t>
            </w:r>
            <w:proofErr w:type="gramStart"/>
            <w:r w:rsidR="00EE20F0" w:rsidRPr="009A308D">
              <w:rPr>
                <w:rFonts w:ascii="Times New Roman" w:hAnsi="Times New Roman"/>
                <w:b/>
                <w:sz w:val="32"/>
                <w:szCs w:val="32"/>
              </w:rPr>
              <w:t>обучающихся</w:t>
            </w:r>
            <w:proofErr w:type="gramEnd"/>
            <w:r w:rsidR="00EE20F0" w:rsidRPr="009A308D">
              <w:rPr>
                <w:rFonts w:ascii="Times New Roman" w:hAnsi="Times New Roman"/>
                <w:b/>
                <w:sz w:val="32"/>
                <w:szCs w:val="32"/>
              </w:rPr>
              <w:t xml:space="preserve"> к занятиям</w:t>
            </w:r>
            <w:r w:rsidR="00EE20F0" w:rsidRPr="009A308D">
              <w:rPr>
                <w:rFonts w:ascii="Times New Roman" w:hAnsi="Times New Roman" w:cs="Times New Roman"/>
                <w:b/>
                <w:sz w:val="31"/>
                <w:szCs w:val="31"/>
              </w:rPr>
              <w:t>»</w:t>
            </w:r>
          </w:p>
        </w:tc>
        <w:tc>
          <w:tcPr>
            <w:tcW w:w="2536" w:type="dxa"/>
          </w:tcPr>
          <w:p w:rsidR="00B53A37" w:rsidRPr="00FE7DD2" w:rsidRDefault="00EE20F0" w:rsidP="00060B03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 xml:space="preserve">Педагог  </w:t>
            </w:r>
            <w:proofErr w:type="spellStart"/>
            <w:r>
              <w:rPr>
                <w:rFonts w:ascii="Times New Roman" w:hAnsi="Times New Roman" w:cs="Times New Roman"/>
                <w:sz w:val="31"/>
                <w:szCs w:val="31"/>
              </w:rPr>
              <w:t>Клабукова</w:t>
            </w:r>
            <w:proofErr w:type="spellEnd"/>
            <w:r>
              <w:rPr>
                <w:rFonts w:ascii="Times New Roman" w:hAnsi="Times New Roman" w:cs="Times New Roman"/>
                <w:sz w:val="31"/>
                <w:szCs w:val="31"/>
              </w:rPr>
              <w:t xml:space="preserve"> Татьяна Олеговна</w:t>
            </w:r>
          </w:p>
        </w:tc>
        <w:tc>
          <w:tcPr>
            <w:tcW w:w="4376" w:type="dxa"/>
          </w:tcPr>
          <w:p w:rsidR="00B53A37" w:rsidRPr="00FE7DD2" w:rsidRDefault="00EE20F0" w:rsidP="00EE20F0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>Изучение</w:t>
            </w:r>
            <w:r w:rsidR="00DE199A" w:rsidRPr="00FE7DD2">
              <w:rPr>
                <w:rFonts w:ascii="Times New Roman" w:hAnsi="Times New Roman" w:cs="Times New Roman"/>
                <w:sz w:val="31"/>
                <w:szCs w:val="31"/>
              </w:rPr>
              <w:t xml:space="preserve"> и апробация</w:t>
            </w:r>
            <w:r w:rsidR="00B53A37" w:rsidRPr="00FE7DD2"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cs="Times New Roman"/>
                <w:sz w:val="31"/>
                <w:szCs w:val="31"/>
              </w:rPr>
              <w:t>методов обучения в образовательном процессе</w:t>
            </w:r>
            <w:r w:rsidR="00060B03">
              <w:rPr>
                <w:rFonts w:ascii="Times New Roman" w:hAnsi="Times New Roman" w:cs="Times New Roman"/>
                <w:sz w:val="31"/>
                <w:szCs w:val="31"/>
              </w:rPr>
              <w:t>. Пополнение УМК.</w:t>
            </w:r>
          </w:p>
        </w:tc>
      </w:tr>
      <w:tr w:rsidR="00B53A37" w:rsidRPr="00FE7DD2" w:rsidTr="000D46F9">
        <w:tc>
          <w:tcPr>
            <w:tcW w:w="3295" w:type="dxa"/>
          </w:tcPr>
          <w:p w:rsidR="00060B03" w:rsidRPr="00D356D4" w:rsidRDefault="00EE20F0" w:rsidP="00060B03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b/>
                <w:sz w:val="31"/>
                <w:szCs w:val="31"/>
              </w:rPr>
              <w:t>МТГ</w:t>
            </w:r>
          </w:p>
          <w:p w:rsidR="00B53A37" w:rsidRPr="00D356D4" w:rsidRDefault="00060B03" w:rsidP="00EE20F0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b/>
                <w:sz w:val="31"/>
                <w:szCs w:val="31"/>
              </w:rPr>
              <w:t>«</w:t>
            </w:r>
            <w:r w:rsidR="00EE20F0" w:rsidRPr="00EE20F0">
              <w:rPr>
                <w:rFonts w:ascii="Times New Roman" w:hAnsi="Times New Roman" w:cs="Times New Roman"/>
                <w:b/>
                <w:sz w:val="31"/>
                <w:szCs w:val="31"/>
              </w:rPr>
              <w:t xml:space="preserve">Использование ИКТ и  </w:t>
            </w:r>
            <w:proofErr w:type="spellStart"/>
            <w:proofErr w:type="gramStart"/>
            <w:r w:rsidR="00EE20F0" w:rsidRPr="00EE20F0">
              <w:rPr>
                <w:rFonts w:ascii="Times New Roman" w:hAnsi="Times New Roman" w:cs="Times New Roman"/>
                <w:b/>
                <w:sz w:val="31"/>
                <w:szCs w:val="31"/>
              </w:rPr>
              <w:t>Интернет-технологий</w:t>
            </w:r>
            <w:proofErr w:type="spellEnd"/>
            <w:proofErr w:type="gramEnd"/>
            <w:r w:rsidR="00EE20F0" w:rsidRPr="00EE20F0">
              <w:rPr>
                <w:rFonts w:ascii="Times New Roman" w:hAnsi="Times New Roman" w:cs="Times New Roman"/>
                <w:b/>
                <w:sz w:val="31"/>
                <w:szCs w:val="31"/>
              </w:rPr>
              <w:t xml:space="preserve"> в деятельности педагога</w:t>
            </w:r>
            <w:r w:rsidR="00EE20F0">
              <w:rPr>
                <w:rFonts w:ascii="Times New Roman" w:hAnsi="Times New Roman" w:cs="Times New Roman"/>
                <w:b/>
                <w:sz w:val="31"/>
                <w:szCs w:val="31"/>
              </w:rPr>
              <w:t>»</w:t>
            </w:r>
          </w:p>
        </w:tc>
        <w:tc>
          <w:tcPr>
            <w:tcW w:w="2536" w:type="dxa"/>
          </w:tcPr>
          <w:p w:rsidR="00DE199A" w:rsidRPr="00FE7DD2" w:rsidRDefault="00EE20F0" w:rsidP="00DE199A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 xml:space="preserve">Педагог </w:t>
            </w:r>
          </w:p>
          <w:p w:rsidR="00B53A37" w:rsidRPr="00FE7DD2" w:rsidRDefault="00EE20F0" w:rsidP="00EE20F0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>Шибанова Т</w:t>
            </w:r>
            <w:r>
              <w:rPr>
                <w:rFonts w:ascii="Times New Roman" w:hAnsi="Times New Roman" w:cs="Times New Roman"/>
                <w:sz w:val="31"/>
                <w:szCs w:val="31"/>
              </w:rPr>
              <w:t xml:space="preserve">атьяна </w:t>
            </w:r>
            <w:proofErr w:type="spellStart"/>
            <w:r>
              <w:rPr>
                <w:rFonts w:ascii="Times New Roman" w:hAnsi="Times New Roman" w:cs="Times New Roman"/>
                <w:sz w:val="31"/>
                <w:szCs w:val="31"/>
              </w:rPr>
              <w:t>Гадыльзяновна</w:t>
            </w:r>
            <w:proofErr w:type="spellEnd"/>
          </w:p>
        </w:tc>
        <w:tc>
          <w:tcPr>
            <w:tcW w:w="4376" w:type="dxa"/>
          </w:tcPr>
          <w:p w:rsidR="00B53A37" w:rsidRPr="00FE7DD2" w:rsidRDefault="00DE199A" w:rsidP="00060B03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>Р</w:t>
            </w:r>
            <w:r w:rsidR="00B53A37" w:rsidRPr="00FE7DD2">
              <w:rPr>
                <w:rFonts w:ascii="Times New Roman" w:hAnsi="Times New Roman" w:cs="Times New Roman"/>
                <w:sz w:val="31"/>
                <w:szCs w:val="31"/>
              </w:rPr>
              <w:t>азработка и апробация заняти</w:t>
            </w:r>
            <w:r w:rsidR="008A0AE5" w:rsidRPr="00FE7DD2">
              <w:rPr>
                <w:rFonts w:ascii="Times New Roman" w:hAnsi="Times New Roman" w:cs="Times New Roman"/>
                <w:sz w:val="31"/>
                <w:szCs w:val="31"/>
              </w:rPr>
              <w:t>й</w:t>
            </w: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  <w:r w:rsidR="00B53A37" w:rsidRPr="00FE7DD2">
              <w:rPr>
                <w:rFonts w:ascii="Times New Roman" w:hAnsi="Times New Roman" w:cs="Times New Roman"/>
                <w:sz w:val="31"/>
                <w:szCs w:val="31"/>
              </w:rPr>
              <w:t>(мероприяти</w:t>
            </w:r>
            <w:r w:rsidR="008A0AE5" w:rsidRPr="00FE7DD2">
              <w:rPr>
                <w:rFonts w:ascii="Times New Roman" w:hAnsi="Times New Roman" w:cs="Times New Roman"/>
                <w:sz w:val="31"/>
                <w:szCs w:val="31"/>
              </w:rPr>
              <w:t>й</w:t>
            </w:r>
            <w:r w:rsidR="00B53A37" w:rsidRPr="00FE7DD2">
              <w:rPr>
                <w:rFonts w:ascii="Times New Roman" w:hAnsi="Times New Roman" w:cs="Times New Roman"/>
                <w:sz w:val="31"/>
                <w:szCs w:val="31"/>
              </w:rPr>
              <w:t>)</w:t>
            </w: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  <w:r w:rsidR="00B53A37" w:rsidRPr="00FE7DD2">
              <w:rPr>
                <w:rFonts w:ascii="Times New Roman" w:hAnsi="Times New Roman" w:cs="Times New Roman"/>
                <w:sz w:val="31"/>
                <w:szCs w:val="31"/>
              </w:rPr>
              <w:t>с использованием технологии</w:t>
            </w:r>
            <w:r w:rsidR="00C941C7">
              <w:rPr>
                <w:rFonts w:ascii="Times New Roman" w:hAnsi="Times New Roman" w:cs="Times New Roman"/>
                <w:sz w:val="31"/>
                <w:szCs w:val="31"/>
              </w:rPr>
              <w:t>. Пополнение УМК.</w:t>
            </w:r>
          </w:p>
        </w:tc>
      </w:tr>
      <w:tr w:rsidR="00B53A37" w:rsidRPr="00FE7DD2" w:rsidTr="000D46F9">
        <w:tc>
          <w:tcPr>
            <w:tcW w:w="3295" w:type="dxa"/>
          </w:tcPr>
          <w:p w:rsidR="00B53A37" w:rsidRPr="00D356D4" w:rsidRDefault="00B53A37" w:rsidP="00DE199A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D356D4">
              <w:rPr>
                <w:rFonts w:ascii="Times New Roman" w:hAnsi="Times New Roman" w:cs="Times New Roman"/>
                <w:b/>
                <w:sz w:val="31"/>
                <w:szCs w:val="31"/>
              </w:rPr>
              <w:t>Консалтинг – пункт «Портфолио педагога»</w:t>
            </w:r>
          </w:p>
        </w:tc>
        <w:tc>
          <w:tcPr>
            <w:tcW w:w="2536" w:type="dxa"/>
          </w:tcPr>
          <w:p w:rsidR="00DE199A" w:rsidRPr="00FE7DD2" w:rsidRDefault="00EE20F0" w:rsidP="00DE199A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 xml:space="preserve">Педагог </w:t>
            </w:r>
          </w:p>
          <w:p w:rsidR="00B53A37" w:rsidRPr="00FE7DD2" w:rsidRDefault="00B53A37" w:rsidP="00EE20F0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>Черепахина М</w:t>
            </w:r>
            <w:r w:rsidR="00EE20F0">
              <w:rPr>
                <w:rFonts w:ascii="Times New Roman" w:hAnsi="Times New Roman" w:cs="Times New Roman"/>
                <w:sz w:val="31"/>
                <w:szCs w:val="31"/>
              </w:rPr>
              <w:t>ария Ильинична</w:t>
            </w:r>
          </w:p>
        </w:tc>
        <w:tc>
          <w:tcPr>
            <w:tcW w:w="4376" w:type="dxa"/>
          </w:tcPr>
          <w:p w:rsidR="00B53A37" w:rsidRPr="00FE7DD2" w:rsidRDefault="005C59BF" w:rsidP="00DE199A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>Аттестация педагога на заявленную категорию</w:t>
            </w:r>
            <w:r w:rsidR="00DE199A" w:rsidRPr="00FE7DD2"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</w:p>
          <w:p w:rsidR="00DE199A" w:rsidRPr="00FE7DD2" w:rsidRDefault="00DE199A" w:rsidP="00DE199A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</w:tr>
      <w:tr w:rsidR="00B53A37" w:rsidRPr="00FE7DD2" w:rsidTr="000D46F9">
        <w:tc>
          <w:tcPr>
            <w:tcW w:w="3295" w:type="dxa"/>
          </w:tcPr>
          <w:p w:rsidR="000D46F9" w:rsidRPr="00D356D4" w:rsidRDefault="00EE20F0" w:rsidP="00EE20F0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b/>
                <w:sz w:val="31"/>
                <w:szCs w:val="31"/>
              </w:rPr>
              <w:t>Познавательный понедельник</w:t>
            </w:r>
          </w:p>
        </w:tc>
        <w:tc>
          <w:tcPr>
            <w:tcW w:w="2536" w:type="dxa"/>
          </w:tcPr>
          <w:p w:rsidR="00B53A37" w:rsidRPr="00FE7DD2" w:rsidRDefault="00EE20F0" w:rsidP="00B53A37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>Методист Бабурина Татьяна Николаевна</w:t>
            </w:r>
          </w:p>
        </w:tc>
        <w:tc>
          <w:tcPr>
            <w:tcW w:w="4376" w:type="dxa"/>
          </w:tcPr>
          <w:p w:rsidR="004A7346" w:rsidRDefault="00C941C7" w:rsidP="00B53A37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>Представление собственного опыта, ознакомление с новинками в области воспитания и образования</w:t>
            </w:r>
          </w:p>
          <w:p w:rsidR="00B53A37" w:rsidRPr="00FE7DD2" w:rsidRDefault="00B53A37" w:rsidP="00B53A37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</w:tr>
      <w:tr w:rsidR="00B53A37" w:rsidRPr="00FE7DD2" w:rsidTr="000D46F9">
        <w:tc>
          <w:tcPr>
            <w:tcW w:w="3295" w:type="dxa"/>
          </w:tcPr>
          <w:p w:rsidR="008A0AE5" w:rsidRPr="00D356D4" w:rsidRDefault="00DE199A" w:rsidP="00DE199A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D356D4">
              <w:rPr>
                <w:rFonts w:ascii="Times New Roman" w:hAnsi="Times New Roman" w:cs="Times New Roman"/>
                <w:b/>
                <w:sz w:val="31"/>
                <w:szCs w:val="31"/>
              </w:rPr>
              <w:t xml:space="preserve">Проект </w:t>
            </w:r>
          </w:p>
          <w:p w:rsidR="00B53A37" w:rsidRPr="00D356D4" w:rsidRDefault="00DE199A" w:rsidP="00DE199A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D356D4">
              <w:rPr>
                <w:rFonts w:ascii="Times New Roman" w:hAnsi="Times New Roman" w:cs="Times New Roman"/>
                <w:b/>
                <w:sz w:val="31"/>
                <w:szCs w:val="31"/>
              </w:rPr>
              <w:t>«От всей души»</w:t>
            </w:r>
          </w:p>
        </w:tc>
        <w:tc>
          <w:tcPr>
            <w:tcW w:w="2536" w:type="dxa"/>
          </w:tcPr>
          <w:p w:rsidR="00DE199A" w:rsidRPr="00FE7DD2" w:rsidRDefault="00DE199A" w:rsidP="00B53A37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>Методист</w:t>
            </w:r>
          </w:p>
          <w:p w:rsidR="00B53A37" w:rsidRPr="00FE7DD2" w:rsidRDefault="00DE199A" w:rsidP="00EE20F0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>Оборина Н</w:t>
            </w:r>
            <w:r w:rsidR="00EE20F0">
              <w:rPr>
                <w:rFonts w:ascii="Times New Roman" w:hAnsi="Times New Roman" w:cs="Times New Roman"/>
                <w:sz w:val="31"/>
                <w:szCs w:val="31"/>
              </w:rPr>
              <w:t>аталья Анатольевна</w:t>
            </w:r>
          </w:p>
        </w:tc>
        <w:tc>
          <w:tcPr>
            <w:tcW w:w="4376" w:type="dxa"/>
          </w:tcPr>
          <w:p w:rsidR="00B53A37" w:rsidRPr="00FE7DD2" w:rsidRDefault="00DE199A" w:rsidP="00B53A37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>Проведение мастер – классов, занятий из опыта работы педагога для коллег.</w:t>
            </w:r>
          </w:p>
        </w:tc>
      </w:tr>
      <w:tr w:rsidR="00B53A37" w:rsidRPr="00FE7DD2" w:rsidTr="000D46F9">
        <w:trPr>
          <w:trHeight w:val="1346"/>
        </w:trPr>
        <w:tc>
          <w:tcPr>
            <w:tcW w:w="3295" w:type="dxa"/>
          </w:tcPr>
          <w:p w:rsidR="00B53A37" w:rsidRPr="00D356D4" w:rsidRDefault="00060B03" w:rsidP="00060B03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b/>
                <w:sz w:val="31"/>
                <w:szCs w:val="31"/>
              </w:rPr>
              <w:t>Психологические занятия с педагогами</w:t>
            </w:r>
          </w:p>
        </w:tc>
        <w:tc>
          <w:tcPr>
            <w:tcW w:w="2536" w:type="dxa"/>
          </w:tcPr>
          <w:p w:rsidR="00DE199A" w:rsidRPr="00FE7DD2" w:rsidRDefault="00DE199A" w:rsidP="00B53A37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 w:rsidRPr="00FE7DD2">
              <w:rPr>
                <w:rFonts w:ascii="Times New Roman" w:hAnsi="Times New Roman" w:cs="Times New Roman"/>
                <w:sz w:val="31"/>
                <w:szCs w:val="31"/>
              </w:rPr>
              <w:t>Психолог</w:t>
            </w:r>
            <w:r w:rsidR="00EE20F0">
              <w:rPr>
                <w:rFonts w:ascii="Times New Roman" w:hAnsi="Times New Roman" w:cs="Times New Roman"/>
                <w:sz w:val="31"/>
                <w:szCs w:val="31"/>
              </w:rPr>
              <w:t>и</w:t>
            </w:r>
          </w:p>
          <w:p w:rsidR="00B53A37" w:rsidRPr="00FE7DD2" w:rsidRDefault="00B53A37" w:rsidP="00B53A37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376" w:type="dxa"/>
          </w:tcPr>
          <w:p w:rsidR="00B53A37" w:rsidRPr="00FE7DD2" w:rsidRDefault="00060B03" w:rsidP="00060B03">
            <w:pPr>
              <w:jc w:val="center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>Поддержка психологического здоровья педагогов</w:t>
            </w:r>
          </w:p>
        </w:tc>
      </w:tr>
    </w:tbl>
    <w:p w:rsidR="00220755" w:rsidRDefault="00220755" w:rsidP="00DF1043">
      <w:pPr>
        <w:spacing w:after="0" w:line="240" w:lineRule="auto"/>
        <w:rPr>
          <w:sz w:val="28"/>
          <w:szCs w:val="28"/>
        </w:rPr>
      </w:pPr>
    </w:p>
    <w:p w:rsidR="00FE7DD2" w:rsidRDefault="00FE7DD2" w:rsidP="00DF1043">
      <w:pPr>
        <w:spacing w:after="0" w:line="240" w:lineRule="auto"/>
        <w:rPr>
          <w:sz w:val="28"/>
          <w:szCs w:val="28"/>
        </w:rPr>
      </w:pPr>
    </w:p>
    <w:p w:rsidR="00FE7DD2" w:rsidRPr="00DF1043" w:rsidRDefault="00FE7DD2" w:rsidP="00DF1043">
      <w:pPr>
        <w:spacing w:after="0" w:line="240" w:lineRule="auto"/>
        <w:rPr>
          <w:sz w:val="28"/>
          <w:szCs w:val="28"/>
        </w:rPr>
      </w:pPr>
    </w:p>
    <w:sectPr w:rsidR="00FE7DD2" w:rsidRPr="00DF1043" w:rsidSect="000D46F9">
      <w:pgSz w:w="11906" w:h="16838"/>
      <w:pgMar w:top="1134" w:right="1416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12FF0"/>
    <w:rsid w:val="00046661"/>
    <w:rsid w:val="00060B03"/>
    <w:rsid w:val="000D46F9"/>
    <w:rsid w:val="0014107E"/>
    <w:rsid w:val="00220755"/>
    <w:rsid w:val="002D4FAE"/>
    <w:rsid w:val="003209AD"/>
    <w:rsid w:val="00401AA7"/>
    <w:rsid w:val="00445E10"/>
    <w:rsid w:val="004A7346"/>
    <w:rsid w:val="00507762"/>
    <w:rsid w:val="005C59BF"/>
    <w:rsid w:val="00712FF0"/>
    <w:rsid w:val="00720C51"/>
    <w:rsid w:val="00814295"/>
    <w:rsid w:val="008A0AE5"/>
    <w:rsid w:val="008F08C6"/>
    <w:rsid w:val="00931DB4"/>
    <w:rsid w:val="009A308D"/>
    <w:rsid w:val="00AB222A"/>
    <w:rsid w:val="00B53A37"/>
    <w:rsid w:val="00B5781A"/>
    <w:rsid w:val="00BB32D6"/>
    <w:rsid w:val="00C941C7"/>
    <w:rsid w:val="00CE5F29"/>
    <w:rsid w:val="00D042CA"/>
    <w:rsid w:val="00D356D4"/>
    <w:rsid w:val="00DE199A"/>
    <w:rsid w:val="00DF1043"/>
    <w:rsid w:val="00EE20F0"/>
    <w:rsid w:val="00FA2F70"/>
    <w:rsid w:val="00FE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AD"/>
  </w:style>
  <w:style w:type="paragraph" w:styleId="2">
    <w:name w:val="heading 2"/>
    <w:basedOn w:val="a"/>
    <w:link w:val="20"/>
    <w:uiPriority w:val="9"/>
    <w:qFormat/>
    <w:rsid w:val="00712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FF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B53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C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2017-09-12T06:42:00Z</dcterms:created>
  <dcterms:modified xsi:type="dcterms:W3CDTF">2019-10-23T05:58:00Z</dcterms:modified>
</cp:coreProperties>
</file>