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21" w:rsidRPr="00E63821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E63821">
        <w:rPr>
          <w:rFonts w:ascii="Times New Roman" w:hAnsi="Times New Roman" w:cs="Times New Roman"/>
          <w:b/>
          <w:sz w:val="48"/>
          <w:szCs w:val="24"/>
        </w:rPr>
        <w:t>Секция  «</w:t>
      </w:r>
      <w:r w:rsidR="00B163D8" w:rsidRPr="00E63821">
        <w:rPr>
          <w:rFonts w:ascii="Times New Roman" w:hAnsi="Times New Roman" w:cs="Times New Roman"/>
          <w:b/>
          <w:sz w:val="48"/>
          <w:szCs w:val="24"/>
        </w:rPr>
        <w:t>Физика. Информатика</w:t>
      </w:r>
      <w:r w:rsidRPr="00E63821">
        <w:rPr>
          <w:rFonts w:ascii="Times New Roman" w:hAnsi="Times New Roman" w:cs="Times New Roman"/>
          <w:b/>
          <w:sz w:val="48"/>
          <w:szCs w:val="24"/>
        </w:rPr>
        <w:t xml:space="preserve">» </w:t>
      </w:r>
    </w:p>
    <w:p w:rsidR="00E75C27" w:rsidRPr="00E63821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3821">
        <w:rPr>
          <w:rFonts w:ascii="Times New Roman" w:hAnsi="Times New Roman" w:cs="Times New Roman"/>
          <w:b/>
          <w:sz w:val="48"/>
          <w:szCs w:val="24"/>
        </w:rPr>
        <w:t>(</w:t>
      </w:r>
      <w:proofErr w:type="spellStart"/>
      <w:r w:rsidRPr="00E63821">
        <w:rPr>
          <w:rFonts w:ascii="Times New Roman" w:hAnsi="Times New Roman" w:cs="Times New Roman"/>
          <w:b/>
          <w:sz w:val="48"/>
          <w:szCs w:val="24"/>
        </w:rPr>
        <w:t>каб</w:t>
      </w:r>
      <w:proofErr w:type="spellEnd"/>
      <w:r w:rsidRPr="00E63821">
        <w:rPr>
          <w:rFonts w:ascii="Times New Roman" w:hAnsi="Times New Roman" w:cs="Times New Roman"/>
          <w:b/>
          <w:sz w:val="48"/>
          <w:szCs w:val="24"/>
        </w:rPr>
        <w:t>. №</w:t>
      </w:r>
      <w:r w:rsidR="00954359" w:rsidRPr="00E63821">
        <w:rPr>
          <w:rFonts w:ascii="Times New Roman" w:hAnsi="Times New Roman" w:cs="Times New Roman"/>
          <w:b/>
          <w:sz w:val="48"/>
          <w:szCs w:val="24"/>
        </w:rPr>
        <w:t>78</w:t>
      </w:r>
      <w:r w:rsidR="00E63821" w:rsidRPr="00E63821">
        <w:rPr>
          <w:rFonts w:ascii="Times New Roman" w:hAnsi="Times New Roman" w:cs="Times New Roman"/>
          <w:b/>
          <w:sz w:val="48"/>
          <w:szCs w:val="24"/>
        </w:rPr>
        <w:t xml:space="preserve"> </w:t>
      </w:r>
      <w:r w:rsidR="00E63821" w:rsidRPr="00E63821">
        <w:rPr>
          <w:rFonts w:ascii="Times New Roman" w:hAnsi="Times New Roman" w:cs="Times New Roman"/>
          <w:b/>
          <w:sz w:val="48"/>
          <w:szCs w:val="24"/>
          <w:u w:val="single"/>
        </w:rPr>
        <w:t>в 10.00</w:t>
      </w:r>
      <w:r w:rsidRPr="00E63821">
        <w:rPr>
          <w:rFonts w:ascii="Times New Roman" w:hAnsi="Times New Roman" w:cs="Times New Roman"/>
          <w:b/>
          <w:sz w:val="48"/>
          <w:szCs w:val="24"/>
        </w:rPr>
        <w:t xml:space="preserve">) </w:t>
      </w:r>
      <w:bookmarkStart w:id="0" w:name="_GoBack"/>
      <w:bookmarkEnd w:id="0"/>
    </w:p>
    <w:p w:rsidR="00E75C27" w:rsidRPr="00E75C27" w:rsidRDefault="00E75C27" w:rsidP="00A65B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260"/>
        <w:gridCol w:w="1985"/>
        <w:gridCol w:w="992"/>
        <w:gridCol w:w="2126"/>
      </w:tblGrid>
      <w:tr w:rsidR="00AD2CD1" w:rsidRPr="00A65BD5" w:rsidTr="003F47B4">
        <w:tc>
          <w:tcPr>
            <w:tcW w:w="534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proofErr w:type="spellStart"/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26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Название работы</w:t>
            </w:r>
          </w:p>
        </w:tc>
        <w:tc>
          <w:tcPr>
            <w:tcW w:w="1985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Школа </w:t>
            </w:r>
          </w:p>
        </w:tc>
        <w:tc>
          <w:tcPr>
            <w:tcW w:w="992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</w:t>
            </w:r>
          </w:p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2126" w:type="dxa"/>
          </w:tcPr>
          <w:p w:rsidR="00AD2CD1" w:rsidRPr="003F47B4" w:rsidRDefault="00AD2CD1" w:rsidP="00A65BD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3F47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Научный руководитель</w:t>
            </w:r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Богданов 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Михаил 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Юрьевич</w:t>
            </w:r>
          </w:p>
        </w:tc>
        <w:tc>
          <w:tcPr>
            <w:tcW w:w="3260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Радиация вокруг нас</w:t>
            </w:r>
          </w:p>
        </w:tc>
        <w:tc>
          <w:tcPr>
            <w:tcW w:w="1985" w:type="dxa"/>
          </w:tcPr>
          <w:p w:rsidR="00B163D8" w:rsidRPr="003F47B4" w:rsidRDefault="003F47B4" w:rsidP="003F47B4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B163D8" w:rsidRPr="003F47B4" w:rsidRDefault="003F47B4" w:rsidP="00B163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Трубеко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Фаина Ивановна</w:t>
            </w:r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163D8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Дубровин Александр Константинович</w:t>
            </w:r>
          </w:p>
          <w:p w:rsidR="003F47B4" w:rsidRPr="003F47B4" w:rsidRDefault="003F47B4" w:rsidP="00B163D8">
            <w:pPr>
              <w:ind w:hanging="1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Мобильный телефон польза или вред для человека</w:t>
            </w:r>
          </w:p>
        </w:tc>
        <w:tc>
          <w:tcPr>
            <w:tcW w:w="1985" w:type="dxa"/>
          </w:tcPr>
          <w:p w:rsidR="00B163D8" w:rsidRPr="003F47B4" w:rsidRDefault="003F47B4" w:rsidP="003F47B4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B163D8" w:rsidRPr="003F47B4" w:rsidRDefault="003F47B4" w:rsidP="00B163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Трубеко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Фаина Ивановна</w:t>
            </w:r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Ракин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Степан Андреевич</w:t>
            </w:r>
          </w:p>
        </w:tc>
        <w:tc>
          <w:tcPr>
            <w:tcW w:w="3260" w:type="dxa"/>
          </w:tcPr>
          <w:p w:rsidR="00B163D8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Изменение звукового давления с помощью акустического оформления динамика</w:t>
            </w:r>
          </w:p>
          <w:p w:rsidR="003F47B4" w:rsidRPr="003F47B4" w:rsidRDefault="003F47B4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B163D8" w:rsidRPr="003F47B4" w:rsidRDefault="00B163D8" w:rsidP="003F47B4">
            <w:pPr>
              <w:ind w:right="-243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B163D8" w:rsidRPr="003F47B4" w:rsidRDefault="003F47B4" w:rsidP="00B163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Трубеко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Фаина Ивановна</w:t>
            </w:r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163D8" w:rsidRDefault="00B163D8" w:rsidP="00B163D8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>Романов Степан Андреевич</w:t>
            </w:r>
          </w:p>
          <w:p w:rsidR="003F47B4" w:rsidRPr="003F47B4" w:rsidRDefault="003F47B4" w:rsidP="00B163D8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Сеть доктора </w:t>
            </w:r>
            <w:proofErr w:type="spellStart"/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>Хартмана</w:t>
            </w:r>
            <w:proofErr w:type="spellEnd"/>
          </w:p>
        </w:tc>
        <w:tc>
          <w:tcPr>
            <w:tcW w:w="1985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>МБОУ «СОШ №7»</w:t>
            </w: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B163D8" w:rsidRPr="003F47B4" w:rsidRDefault="003F47B4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Романова </w:t>
            </w:r>
            <w:proofErr w:type="spellStart"/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>Гульшат</w:t>
            </w:r>
            <w:proofErr w:type="spellEnd"/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3F47B4">
              <w:rPr>
                <w:rFonts w:ascii="Times New Roman" w:hAnsi="Times New Roman" w:cs="Times New Roman"/>
                <w:bCs/>
                <w:sz w:val="32"/>
                <w:szCs w:val="32"/>
              </w:rPr>
              <w:t>Тимиргалиевн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proofErr w:type="spellEnd"/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3F47B4" w:rsidRPr="003F47B4" w:rsidRDefault="00B163D8" w:rsidP="00B163D8">
            <w:pPr>
              <w:numPr>
                <w:ilvl w:val="0"/>
                <w:numId w:val="2"/>
              </w:numPr>
              <w:spacing w:after="60" w:line="270" w:lineRule="atLeast"/>
              <w:ind w:left="60" w:right="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proofErr w:type="spellStart"/>
            <w:r w:rsidRPr="003F47B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Семириков</w:t>
            </w:r>
            <w:proofErr w:type="spellEnd"/>
            <w:r w:rsidRPr="003F47B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Ярослав</w:t>
            </w:r>
          </w:p>
          <w:p w:rsidR="00B163D8" w:rsidRPr="003F47B4" w:rsidRDefault="00B163D8" w:rsidP="00B163D8">
            <w:pPr>
              <w:numPr>
                <w:ilvl w:val="0"/>
                <w:numId w:val="2"/>
              </w:numPr>
              <w:spacing w:after="60" w:line="270" w:lineRule="atLeast"/>
              <w:ind w:left="60" w:right="60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3F47B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B163D8" w:rsidRPr="003F47B4" w:rsidRDefault="00B163D8" w:rsidP="00B163D8">
            <w:pPr>
              <w:pStyle w:val="a4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3F47B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Мертвые языки программирования</w:t>
            </w:r>
          </w:p>
        </w:tc>
        <w:tc>
          <w:tcPr>
            <w:tcW w:w="1985" w:type="dxa"/>
          </w:tcPr>
          <w:p w:rsidR="00B163D8" w:rsidRPr="003F47B4" w:rsidRDefault="00B163D8" w:rsidP="00B163D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МАОУ «СОШ № 3»</w:t>
            </w: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B163D8" w:rsidRDefault="003F47B4" w:rsidP="003F47B4">
            <w:pPr>
              <w:ind w:right="-114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Котельникова Татьяна Николаевна</w:t>
            </w:r>
          </w:p>
          <w:p w:rsidR="00B26AA9" w:rsidRPr="003F47B4" w:rsidRDefault="00B26AA9" w:rsidP="003F47B4">
            <w:pPr>
              <w:ind w:right="-11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63D8" w:rsidRPr="00A65BD5" w:rsidTr="003F47B4">
        <w:tc>
          <w:tcPr>
            <w:tcW w:w="534" w:type="dxa"/>
          </w:tcPr>
          <w:p w:rsidR="00B163D8" w:rsidRPr="003F47B4" w:rsidRDefault="00B163D8" w:rsidP="00B163D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Утев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Денис 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Сергеевич</w:t>
            </w:r>
          </w:p>
        </w:tc>
        <w:tc>
          <w:tcPr>
            <w:tcW w:w="3260" w:type="dxa"/>
          </w:tcPr>
          <w:p w:rsidR="00B163D8" w:rsidRDefault="00B163D8" w:rsidP="00B26AA9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Моделирование физических процессов в программе </w:t>
            </w:r>
            <w:r w:rsidR="00B26AA9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Живая физика</w:t>
            </w:r>
            <w:r w:rsidR="00B26AA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722CAF" w:rsidRPr="003F47B4" w:rsidRDefault="00722CAF" w:rsidP="00B26AA9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B163D8" w:rsidRPr="003F47B4" w:rsidRDefault="00B163D8" w:rsidP="003F47B4">
            <w:pPr>
              <w:ind w:right="-243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163D8" w:rsidRPr="003F47B4" w:rsidRDefault="00B163D8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47B4" w:rsidRPr="003F47B4" w:rsidRDefault="003F47B4" w:rsidP="00B163D8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163D8" w:rsidRPr="003F47B4" w:rsidRDefault="003F47B4" w:rsidP="00B163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26" w:type="dxa"/>
          </w:tcPr>
          <w:p w:rsidR="00B163D8" w:rsidRPr="003F47B4" w:rsidRDefault="003F47B4" w:rsidP="00B163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>Трубеко</w:t>
            </w:r>
            <w:proofErr w:type="spellEnd"/>
            <w:r w:rsidRPr="003F47B4">
              <w:rPr>
                <w:rFonts w:ascii="Times New Roman" w:hAnsi="Times New Roman" w:cs="Times New Roman"/>
                <w:sz w:val="32"/>
                <w:szCs w:val="32"/>
              </w:rPr>
              <w:t xml:space="preserve"> Фаина Ивановна</w:t>
            </w:r>
          </w:p>
        </w:tc>
      </w:tr>
    </w:tbl>
    <w:p w:rsidR="0062107D" w:rsidRPr="00A65BD5" w:rsidRDefault="0062107D" w:rsidP="00A65BD5">
      <w:pPr>
        <w:spacing w:after="0" w:line="240" w:lineRule="auto"/>
        <w:rPr>
          <w:rFonts w:ascii="Times New Roman" w:hAnsi="Times New Roman" w:cs="Times New Roman"/>
        </w:rPr>
      </w:pPr>
    </w:p>
    <w:p w:rsidR="00E75C27" w:rsidRPr="00E75C27" w:rsidRDefault="00E75C27" w:rsidP="00A65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5C27" w:rsidRPr="00E75C27" w:rsidSect="00162A9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D9D"/>
    <w:multiLevelType w:val="multilevel"/>
    <w:tmpl w:val="E54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60D8F"/>
    <w:multiLevelType w:val="hybridMultilevel"/>
    <w:tmpl w:val="A1524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0B"/>
    <w:rsid w:val="00162A98"/>
    <w:rsid w:val="00187D0B"/>
    <w:rsid w:val="003F47B4"/>
    <w:rsid w:val="005028ED"/>
    <w:rsid w:val="0062107D"/>
    <w:rsid w:val="00722CAF"/>
    <w:rsid w:val="00732830"/>
    <w:rsid w:val="00954359"/>
    <w:rsid w:val="00A65BD5"/>
    <w:rsid w:val="00AD2CD1"/>
    <w:rsid w:val="00B163D8"/>
    <w:rsid w:val="00B26AA9"/>
    <w:rsid w:val="00DB6627"/>
    <w:rsid w:val="00E63821"/>
    <w:rsid w:val="00E75C27"/>
    <w:rsid w:val="00EC1B22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F95D"/>
  <w15:docId w15:val="{11976080-5B46-47F5-8ACA-68AF777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2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5C27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75C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21</cp:revision>
  <dcterms:created xsi:type="dcterms:W3CDTF">2021-01-26T05:15:00Z</dcterms:created>
  <dcterms:modified xsi:type="dcterms:W3CDTF">2022-03-15T06:40:00Z</dcterms:modified>
</cp:coreProperties>
</file>